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7DAB3757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World Series</w:t>
      </w:r>
      <w:r w:rsidR="003D16D3">
        <w:t xml:space="preserve"> - </w:t>
      </w:r>
      <w:r w:rsidR="002F0100">
        <w:t>JUNIOR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69E35815" w:rsidR="00B310A8" w:rsidRDefault="00B310A8">
      <w:r>
        <w:t xml:space="preserve">This letter is the official authorization for 1 warranty return </w:t>
      </w:r>
      <w:proofErr w:type="gramStart"/>
      <w:r>
        <w:t>as a result of</w:t>
      </w:r>
      <w:proofErr w:type="gramEnd"/>
      <w:r>
        <w:t xml:space="preserve"> being a participant in the 202</w:t>
      </w:r>
      <w:r w:rsidR="00D80444">
        <w:t>2</w:t>
      </w:r>
      <w:r>
        <w:t xml:space="preserve"> Little League Baseball World Series or 202</w:t>
      </w:r>
      <w:r w:rsidR="00D80444">
        <w:t xml:space="preserve">2 </w:t>
      </w:r>
      <w:r>
        <w:t xml:space="preserve">Little League Softball World Series.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23A61170" w:rsidR="00B310A8" w:rsidRDefault="00B310A8">
      <w:r>
        <w:t>202</w:t>
      </w:r>
      <w:r w:rsidR="00D80444">
        <w:t>2</w:t>
      </w:r>
      <w:r>
        <w:t xml:space="preserve"> LLWS</w:t>
      </w:r>
      <w:r w:rsidR="00D80444">
        <w:t xml:space="preserve"> </w:t>
      </w:r>
      <w:r w:rsidR="002F0100">
        <w:t>Junior</w:t>
      </w:r>
      <w:r>
        <w:t xml:space="preserve"> Bat models authorized for return: 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2875"/>
        <w:gridCol w:w="2965"/>
      </w:tblGrid>
      <w:tr w:rsidR="002F0100" w:rsidRPr="002F0100" w14:paraId="79DE55CE" w14:textId="77777777" w:rsidTr="002F0100">
        <w:trPr>
          <w:trHeight w:val="29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E5A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6082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2F0100" w:rsidRPr="002F0100" w14:paraId="7B445569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655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30/27 -3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684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E00684618</w:t>
            </w:r>
          </w:p>
        </w:tc>
      </w:tr>
      <w:tr w:rsidR="002F0100" w:rsidRPr="002F0100" w14:paraId="5C88C1A4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6B9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822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E00684619</w:t>
            </w:r>
          </w:p>
        </w:tc>
      </w:tr>
      <w:tr w:rsidR="002F0100" w:rsidRPr="002F0100" w14:paraId="047FE607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2FF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22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E00684620</w:t>
            </w:r>
          </w:p>
        </w:tc>
      </w:tr>
      <w:tr w:rsidR="002F0100" w:rsidRPr="002F0100" w14:paraId="33476760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A33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30/27 -3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E1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E00684628</w:t>
            </w:r>
          </w:p>
        </w:tc>
      </w:tr>
      <w:tr w:rsidR="002F0100" w:rsidRPr="002F0100" w14:paraId="377E876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F5B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BF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E00684629</w:t>
            </w:r>
          </w:p>
        </w:tc>
      </w:tr>
      <w:tr w:rsidR="002F0100" w:rsidRPr="002F0100" w14:paraId="12F345E2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ED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ABB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E00684630</w:t>
            </w:r>
          </w:p>
        </w:tc>
      </w:tr>
      <w:tr w:rsidR="002F0100" w:rsidRPr="002F0100" w14:paraId="0B0E35E5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8E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33/30 -3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E93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E00684631</w:t>
            </w:r>
          </w:p>
        </w:tc>
      </w:tr>
      <w:tr w:rsidR="002F0100" w:rsidRPr="002F0100" w14:paraId="5D591C29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98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08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E00686476</w:t>
            </w:r>
          </w:p>
        </w:tc>
      </w:tr>
      <w:tr w:rsidR="002F0100" w:rsidRPr="002F0100" w14:paraId="40D94A85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5A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D1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E00686477</w:t>
            </w:r>
          </w:p>
        </w:tc>
      </w:tr>
      <w:tr w:rsidR="002F0100" w:rsidRPr="002F0100" w14:paraId="1B91BD7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EE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31/26 -5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A0E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E00684219</w:t>
            </w:r>
          </w:p>
        </w:tc>
      </w:tr>
      <w:tr w:rsidR="002F0100" w:rsidRPr="002F0100" w14:paraId="68B1A35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B07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32/27 -5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B7E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E00684220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2F0100"/>
    <w:rsid w:val="003A1E73"/>
    <w:rsid w:val="003D16D3"/>
    <w:rsid w:val="00492DCC"/>
    <w:rsid w:val="00974B13"/>
    <w:rsid w:val="00AB0C28"/>
    <w:rsid w:val="00AD763B"/>
    <w:rsid w:val="00B310A8"/>
    <w:rsid w:val="00D80444"/>
    <w:rsid w:val="00D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3</cp:revision>
  <dcterms:created xsi:type="dcterms:W3CDTF">2022-07-08T15:37:00Z</dcterms:created>
  <dcterms:modified xsi:type="dcterms:W3CDTF">2022-07-08T15:38:00Z</dcterms:modified>
</cp:coreProperties>
</file>